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364" w:rsidRPr="005C7AC4" w:rsidRDefault="0031189F" w:rsidP="005C7AC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C7AC4">
        <w:rPr>
          <w:rFonts w:ascii="Times New Roman" w:hAnsi="Times New Roman" w:cs="Times New Roman"/>
          <w:i/>
          <w:sz w:val="28"/>
          <w:szCs w:val="28"/>
        </w:rPr>
        <w:t xml:space="preserve">Результаты олимпиады по английскому языку для неязыковых направлений </w:t>
      </w:r>
      <w:proofErr w:type="spellStart"/>
      <w:r w:rsidRPr="005C7AC4">
        <w:rPr>
          <w:rFonts w:ascii="Times New Roman" w:hAnsi="Times New Roman" w:cs="Times New Roman"/>
          <w:i/>
          <w:sz w:val="28"/>
          <w:szCs w:val="28"/>
        </w:rPr>
        <w:t>бакалавриата</w:t>
      </w:r>
      <w:proofErr w:type="spellEnd"/>
      <w:r w:rsidRPr="005C7AC4">
        <w:rPr>
          <w:rFonts w:ascii="Times New Roman" w:hAnsi="Times New Roman" w:cs="Times New Roman"/>
          <w:i/>
          <w:sz w:val="28"/>
          <w:szCs w:val="28"/>
        </w:rPr>
        <w:t>, проводимой в рамках «Недели иностранного языка».</w:t>
      </w:r>
    </w:p>
    <w:p w:rsidR="0031189F" w:rsidRPr="005C7AC4" w:rsidRDefault="0031189F">
      <w:pPr>
        <w:rPr>
          <w:rFonts w:ascii="Times New Roman" w:hAnsi="Times New Roman" w:cs="Times New Roman"/>
          <w:sz w:val="24"/>
          <w:szCs w:val="24"/>
        </w:rPr>
      </w:pPr>
      <w:r w:rsidRPr="005C7AC4">
        <w:rPr>
          <w:rFonts w:ascii="Times New Roman" w:hAnsi="Times New Roman" w:cs="Times New Roman"/>
          <w:sz w:val="24"/>
          <w:szCs w:val="24"/>
        </w:rPr>
        <w:t>1 курс «Математика и физика»</w:t>
      </w:r>
    </w:p>
    <w:tbl>
      <w:tblPr>
        <w:tblStyle w:val="a3"/>
        <w:tblW w:w="0" w:type="auto"/>
        <w:tblLook w:val="04A0"/>
      </w:tblPr>
      <w:tblGrid>
        <w:gridCol w:w="534"/>
        <w:gridCol w:w="5846"/>
        <w:gridCol w:w="3191"/>
      </w:tblGrid>
      <w:tr w:rsidR="0031189F" w:rsidRPr="005C7AC4" w:rsidTr="0031189F">
        <w:tc>
          <w:tcPr>
            <w:tcW w:w="534" w:type="dxa"/>
          </w:tcPr>
          <w:p w:rsidR="0031189F" w:rsidRPr="005C7AC4" w:rsidRDefault="0031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31189F" w:rsidRPr="005C7AC4" w:rsidRDefault="0031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3191" w:type="dxa"/>
          </w:tcPr>
          <w:p w:rsidR="0031189F" w:rsidRPr="005C7AC4" w:rsidRDefault="0031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Баллы (мах: 23)</w:t>
            </w:r>
          </w:p>
        </w:tc>
      </w:tr>
      <w:tr w:rsidR="0031189F" w:rsidRPr="005C7AC4" w:rsidTr="0031189F">
        <w:tc>
          <w:tcPr>
            <w:tcW w:w="534" w:type="dxa"/>
          </w:tcPr>
          <w:p w:rsidR="0031189F" w:rsidRPr="005C7AC4" w:rsidRDefault="0031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31189F" w:rsidRPr="005C7AC4" w:rsidRDefault="0031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Куликова Марина</w:t>
            </w:r>
          </w:p>
        </w:tc>
        <w:tc>
          <w:tcPr>
            <w:tcW w:w="3191" w:type="dxa"/>
          </w:tcPr>
          <w:p w:rsidR="0031189F" w:rsidRPr="005C7AC4" w:rsidRDefault="0031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1189F" w:rsidRPr="005C7AC4" w:rsidTr="0031189F">
        <w:tc>
          <w:tcPr>
            <w:tcW w:w="534" w:type="dxa"/>
          </w:tcPr>
          <w:p w:rsidR="0031189F" w:rsidRPr="005C7AC4" w:rsidRDefault="0031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31189F" w:rsidRPr="005C7AC4" w:rsidRDefault="0031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Хорошая Анастасия</w:t>
            </w:r>
          </w:p>
        </w:tc>
        <w:tc>
          <w:tcPr>
            <w:tcW w:w="3191" w:type="dxa"/>
          </w:tcPr>
          <w:p w:rsidR="0031189F" w:rsidRPr="005C7AC4" w:rsidRDefault="0031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1189F" w:rsidRPr="005C7AC4" w:rsidTr="0031189F">
        <w:tc>
          <w:tcPr>
            <w:tcW w:w="534" w:type="dxa"/>
          </w:tcPr>
          <w:p w:rsidR="0031189F" w:rsidRPr="005C7AC4" w:rsidRDefault="0031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31189F" w:rsidRPr="005C7AC4" w:rsidRDefault="0031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Сластихина</w:t>
            </w:r>
            <w:proofErr w:type="spellEnd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3191" w:type="dxa"/>
          </w:tcPr>
          <w:p w:rsidR="0031189F" w:rsidRPr="005C7AC4" w:rsidRDefault="0031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1189F" w:rsidRPr="005C7AC4" w:rsidTr="0031189F">
        <w:tc>
          <w:tcPr>
            <w:tcW w:w="534" w:type="dxa"/>
          </w:tcPr>
          <w:p w:rsidR="0031189F" w:rsidRPr="005C7AC4" w:rsidRDefault="0031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31189F" w:rsidRPr="005C7AC4" w:rsidRDefault="0031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Пьянзин</w:t>
            </w:r>
            <w:proofErr w:type="spellEnd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3191" w:type="dxa"/>
          </w:tcPr>
          <w:p w:rsidR="0031189F" w:rsidRPr="005C7AC4" w:rsidRDefault="0031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1189F" w:rsidRPr="005C7AC4" w:rsidTr="0031189F">
        <w:tc>
          <w:tcPr>
            <w:tcW w:w="534" w:type="dxa"/>
          </w:tcPr>
          <w:p w:rsidR="0031189F" w:rsidRPr="005C7AC4" w:rsidRDefault="0031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31189F" w:rsidRPr="005C7AC4" w:rsidRDefault="0031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Сенникова</w:t>
            </w:r>
            <w:proofErr w:type="spellEnd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3191" w:type="dxa"/>
          </w:tcPr>
          <w:p w:rsidR="0031189F" w:rsidRPr="005C7AC4" w:rsidRDefault="0031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189F" w:rsidRPr="005C7AC4" w:rsidTr="0031189F">
        <w:tc>
          <w:tcPr>
            <w:tcW w:w="534" w:type="dxa"/>
          </w:tcPr>
          <w:p w:rsidR="0031189F" w:rsidRPr="005C7AC4" w:rsidRDefault="0031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31189F" w:rsidRPr="005C7AC4" w:rsidRDefault="0031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Прокопьева Юлия</w:t>
            </w:r>
          </w:p>
        </w:tc>
        <w:tc>
          <w:tcPr>
            <w:tcW w:w="3191" w:type="dxa"/>
          </w:tcPr>
          <w:p w:rsidR="0031189F" w:rsidRPr="005C7AC4" w:rsidRDefault="0031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189F" w:rsidRPr="005C7AC4" w:rsidTr="0031189F">
        <w:tc>
          <w:tcPr>
            <w:tcW w:w="534" w:type="dxa"/>
          </w:tcPr>
          <w:p w:rsidR="0031189F" w:rsidRPr="005C7AC4" w:rsidRDefault="0031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31189F" w:rsidRPr="005C7AC4" w:rsidRDefault="0031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Яппарова</w:t>
            </w:r>
            <w:proofErr w:type="spellEnd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3191" w:type="dxa"/>
          </w:tcPr>
          <w:p w:rsidR="0031189F" w:rsidRPr="005C7AC4" w:rsidRDefault="0031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189F" w:rsidRPr="005C7AC4" w:rsidTr="0031189F">
        <w:tc>
          <w:tcPr>
            <w:tcW w:w="534" w:type="dxa"/>
          </w:tcPr>
          <w:p w:rsidR="0031189F" w:rsidRPr="005C7AC4" w:rsidRDefault="0031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31189F" w:rsidRPr="005C7AC4" w:rsidRDefault="0031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Алексеенко Дарья</w:t>
            </w:r>
          </w:p>
        </w:tc>
        <w:tc>
          <w:tcPr>
            <w:tcW w:w="3191" w:type="dxa"/>
          </w:tcPr>
          <w:p w:rsidR="0031189F" w:rsidRPr="005C7AC4" w:rsidRDefault="0031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1189F" w:rsidRPr="005C7AC4" w:rsidRDefault="0031189F">
      <w:pPr>
        <w:rPr>
          <w:rFonts w:ascii="Times New Roman" w:hAnsi="Times New Roman" w:cs="Times New Roman"/>
          <w:sz w:val="24"/>
          <w:szCs w:val="24"/>
        </w:rPr>
      </w:pPr>
    </w:p>
    <w:p w:rsidR="00431515" w:rsidRPr="005C7AC4" w:rsidRDefault="00431515">
      <w:pPr>
        <w:rPr>
          <w:rFonts w:ascii="Times New Roman" w:hAnsi="Times New Roman" w:cs="Times New Roman"/>
          <w:sz w:val="24"/>
          <w:szCs w:val="24"/>
        </w:rPr>
      </w:pPr>
      <w:r w:rsidRPr="005C7AC4">
        <w:rPr>
          <w:rFonts w:ascii="Times New Roman" w:hAnsi="Times New Roman" w:cs="Times New Roman"/>
          <w:sz w:val="24"/>
          <w:szCs w:val="24"/>
        </w:rPr>
        <w:t>1 курс «Математика и информатика»</w:t>
      </w:r>
    </w:p>
    <w:tbl>
      <w:tblPr>
        <w:tblStyle w:val="a3"/>
        <w:tblW w:w="0" w:type="auto"/>
        <w:tblLook w:val="04A0"/>
      </w:tblPr>
      <w:tblGrid>
        <w:gridCol w:w="534"/>
        <w:gridCol w:w="5846"/>
        <w:gridCol w:w="3191"/>
      </w:tblGrid>
      <w:tr w:rsidR="00431515" w:rsidRPr="005C7AC4" w:rsidTr="00431515">
        <w:tc>
          <w:tcPr>
            <w:tcW w:w="534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3191" w:type="dxa"/>
          </w:tcPr>
          <w:p w:rsidR="00431515" w:rsidRPr="005C7AC4" w:rsidRDefault="00431515" w:rsidP="00DF4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Баллы (мах: 23)</w:t>
            </w:r>
          </w:p>
        </w:tc>
      </w:tr>
      <w:tr w:rsidR="00431515" w:rsidRPr="005C7AC4" w:rsidTr="00431515">
        <w:tc>
          <w:tcPr>
            <w:tcW w:w="534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Махняева</w:t>
            </w:r>
            <w:proofErr w:type="spellEnd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3191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31515" w:rsidRPr="005C7AC4" w:rsidTr="00431515">
        <w:tc>
          <w:tcPr>
            <w:tcW w:w="534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Соколова Анастасия</w:t>
            </w:r>
          </w:p>
        </w:tc>
        <w:tc>
          <w:tcPr>
            <w:tcW w:w="3191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31515" w:rsidRPr="005C7AC4" w:rsidTr="00431515">
        <w:tc>
          <w:tcPr>
            <w:tcW w:w="534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Головин Влад</w:t>
            </w:r>
          </w:p>
        </w:tc>
        <w:tc>
          <w:tcPr>
            <w:tcW w:w="3191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31515" w:rsidRPr="005C7AC4" w:rsidTr="00431515">
        <w:tc>
          <w:tcPr>
            <w:tcW w:w="534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3191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1515" w:rsidRPr="005C7AC4" w:rsidTr="00431515">
        <w:tc>
          <w:tcPr>
            <w:tcW w:w="534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Василенко Юлия</w:t>
            </w:r>
          </w:p>
        </w:tc>
        <w:tc>
          <w:tcPr>
            <w:tcW w:w="3191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31515" w:rsidRPr="005C7AC4" w:rsidTr="00431515">
        <w:tc>
          <w:tcPr>
            <w:tcW w:w="534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Демиденко Юлия</w:t>
            </w:r>
          </w:p>
        </w:tc>
        <w:tc>
          <w:tcPr>
            <w:tcW w:w="3191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31515" w:rsidRPr="005C7AC4" w:rsidTr="00431515">
        <w:tc>
          <w:tcPr>
            <w:tcW w:w="534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Гинятулин</w:t>
            </w:r>
            <w:proofErr w:type="spellEnd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3191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31515" w:rsidRPr="005C7AC4" w:rsidTr="00431515">
        <w:tc>
          <w:tcPr>
            <w:tcW w:w="534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Чашкин Александр</w:t>
            </w:r>
          </w:p>
        </w:tc>
        <w:tc>
          <w:tcPr>
            <w:tcW w:w="3191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1515" w:rsidRPr="005C7AC4" w:rsidTr="00431515">
        <w:tc>
          <w:tcPr>
            <w:tcW w:w="534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Александров Кирилл</w:t>
            </w:r>
          </w:p>
        </w:tc>
        <w:tc>
          <w:tcPr>
            <w:tcW w:w="3191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1515" w:rsidRPr="005C7AC4" w:rsidTr="00431515">
        <w:tc>
          <w:tcPr>
            <w:tcW w:w="534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6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Вторых Евгений</w:t>
            </w:r>
          </w:p>
        </w:tc>
        <w:tc>
          <w:tcPr>
            <w:tcW w:w="3191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1515" w:rsidRPr="005C7AC4" w:rsidTr="00431515">
        <w:tc>
          <w:tcPr>
            <w:tcW w:w="534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46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Пачкин</w:t>
            </w:r>
            <w:proofErr w:type="spellEnd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3191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1515" w:rsidRPr="005C7AC4" w:rsidTr="00431515">
        <w:tc>
          <w:tcPr>
            <w:tcW w:w="534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46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Павлов Иван</w:t>
            </w:r>
          </w:p>
        </w:tc>
        <w:tc>
          <w:tcPr>
            <w:tcW w:w="3191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31515" w:rsidRPr="005C7AC4" w:rsidRDefault="00431515">
      <w:pPr>
        <w:rPr>
          <w:rFonts w:ascii="Times New Roman" w:hAnsi="Times New Roman" w:cs="Times New Roman"/>
          <w:sz w:val="24"/>
          <w:szCs w:val="24"/>
        </w:rPr>
      </w:pPr>
    </w:p>
    <w:p w:rsidR="0031189F" w:rsidRPr="005C7AC4" w:rsidRDefault="0031189F">
      <w:pPr>
        <w:rPr>
          <w:rFonts w:ascii="Times New Roman" w:hAnsi="Times New Roman" w:cs="Times New Roman"/>
          <w:sz w:val="24"/>
          <w:szCs w:val="24"/>
        </w:rPr>
      </w:pPr>
      <w:r w:rsidRPr="005C7AC4">
        <w:rPr>
          <w:rFonts w:ascii="Times New Roman" w:hAnsi="Times New Roman" w:cs="Times New Roman"/>
          <w:sz w:val="24"/>
          <w:szCs w:val="24"/>
        </w:rPr>
        <w:t>2 курс «Русский язык и литература»</w:t>
      </w:r>
    </w:p>
    <w:tbl>
      <w:tblPr>
        <w:tblStyle w:val="a3"/>
        <w:tblW w:w="0" w:type="auto"/>
        <w:tblLook w:val="04A0"/>
      </w:tblPr>
      <w:tblGrid>
        <w:gridCol w:w="534"/>
        <w:gridCol w:w="5846"/>
        <w:gridCol w:w="3191"/>
      </w:tblGrid>
      <w:tr w:rsidR="005325CD" w:rsidRPr="005C7AC4" w:rsidTr="005325CD">
        <w:tc>
          <w:tcPr>
            <w:tcW w:w="534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3191" w:type="dxa"/>
          </w:tcPr>
          <w:p w:rsidR="005325CD" w:rsidRPr="005C7AC4" w:rsidRDefault="005325CD" w:rsidP="00DF4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Баллы (мах: 23)</w:t>
            </w:r>
          </w:p>
        </w:tc>
      </w:tr>
      <w:tr w:rsidR="005325CD" w:rsidRPr="005C7AC4" w:rsidTr="005325CD">
        <w:tc>
          <w:tcPr>
            <w:tcW w:w="534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Барчукова</w:t>
            </w:r>
            <w:proofErr w:type="spellEnd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3191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325CD" w:rsidRPr="005C7AC4" w:rsidTr="005325CD">
        <w:tc>
          <w:tcPr>
            <w:tcW w:w="534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Каткова Любовь</w:t>
            </w:r>
          </w:p>
        </w:tc>
        <w:tc>
          <w:tcPr>
            <w:tcW w:w="3191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25CD" w:rsidRPr="005C7AC4" w:rsidTr="005325CD">
        <w:tc>
          <w:tcPr>
            <w:tcW w:w="534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Курбатова Дарья</w:t>
            </w:r>
          </w:p>
        </w:tc>
        <w:tc>
          <w:tcPr>
            <w:tcW w:w="3191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25CD" w:rsidRPr="005C7AC4" w:rsidTr="005325CD">
        <w:tc>
          <w:tcPr>
            <w:tcW w:w="534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Лунгуль</w:t>
            </w:r>
            <w:proofErr w:type="spellEnd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3191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25CD" w:rsidRPr="005C7AC4" w:rsidTr="005325CD">
        <w:tc>
          <w:tcPr>
            <w:tcW w:w="534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Рукосуева</w:t>
            </w:r>
            <w:proofErr w:type="spellEnd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191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25CD" w:rsidRPr="005C7AC4" w:rsidTr="005325CD">
        <w:tc>
          <w:tcPr>
            <w:tcW w:w="534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5325CD" w:rsidRPr="005C7AC4" w:rsidRDefault="005325CD" w:rsidP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Калачева Ольга</w:t>
            </w:r>
          </w:p>
        </w:tc>
        <w:tc>
          <w:tcPr>
            <w:tcW w:w="3191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25CD" w:rsidRPr="005C7AC4" w:rsidTr="005325CD">
        <w:tc>
          <w:tcPr>
            <w:tcW w:w="534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5325CD" w:rsidRPr="005C7AC4" w:rsidRDefault="005325CD" w:rsidP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Лиштванова</w:t>
            </w:r>
            <w:proofErr w:type="spellEnd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3191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25CD" w:rsidRPr="005C7AC4" w:rsidTr="005325CD">
        <w:tc>
          <w:tcPr>
            <w:tcW w:w="534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 xml:space="preserve">Ковалева </w:t>
            </w:r>
            <w:proofErr w:type="spellStart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  <w:proofErr w:type="spellEnd"/>
          </w:p>
        </w:tc>
        <w:tc>
          <w:tcPr>
            <w:tcW w:w="3191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25CD" w:rsidRPr="005C7AC4" w:rsidTr="005325CD">
        <w:tc>
          <w:tcPr>
            <w:tcW w:w="534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Морозова Ольга</w:t>
            </w:r>
          </w:p>
        </w:tc>
        <w:tc>
          <w:tcPr>
            <w:tcW w:w="3191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25CD" w:rsidRPr="005C7AC4" w:rsidTr="005325CD">
        <w:tc>
          <w:tcPr>
            <w:tcW w:w="534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6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Санникова Кристина</w:t>
            </w:r>
          </w:p>
        </w:tc>
        <w:tc>
          <w:tcPr>
            <w:tcW w:w="3191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25CD" w:rsidRPr="005C7AC4" w:rsidTr="005325CD">
        <w:tc>
          <w:tcPr>
            <w:tcW w:w="534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46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Нуруллаев</w:t>
            </w:r>
            <w:proofErr w:type="spellEnd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 xml:space="preserve"> Алекс</w:t>
            </w:r>
          </w:p>
        </w:tc>
        <w:tc>
          <w:tcPr>
            <w:tcW w:w="3191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1189F" w:rsidRPr="005C7AC4" w:rsidRDefault="0031189F">
      <w:pPr>
        <w:rPr>
          <w:rFonts w:ascii="Times New Roman" w:hAnsi="Times New Roman" w:cs="Times New Roman"/>
          <w:sz w:val="24"/>
          <w:szCs w:val="24"/>
        </w:rPr>
      </w:pPr>
    </w:p>
    <w:p w:rsidR="005C7AC4" w:rsidRDefault="005C7AC4">
      <w:pPr>
        <w:rPr>
          <w:rFonts w:ascii="Times New Roman" w:hAnsi="Times New Roman" w:cs="Times New Roman"/>
          <w:sz w:val="24"/>
          <w:szCs w:val="24"/>
        </w:rPr>
      </w:pPr>
    </w:p>
    <w:p w:rsidR="0031189F" w:rsidRPr="005C7AC4" w:rsidRDefault="005325C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7AC4">
        <w:rPr>
          <w:rFonts w:ascii="Times New Roman" w:hAnsi="Times New Roman" w:cs="Times New Roman"/>
          <w:sz w:val="24"/>
          <w:szCs w:val="24"/>
        </w:rPr>
        <w:lastRenderedPageBreak/>
        <w:t>2 курс «Педагогика и социальная психология»</w:t>
      </w:r>
    </w:p>
    <w:tbl>
      <w:tblPr>
        <w:tblStyle w:val="a3"/>
        <w:tblW w:w="0" w:type="auto"/>
        <w:tblLook w:val="04A0"/>
      </w:tblPr>
      <w:tblGrid>
        <w:gridCol w:w="534"/>
        <w:gridCol w:w="5846"/>
        <w:gridCol w:w="3191"/>
      </w:tblGrid>
      <w:tr w:rsidR="005325CD" w:rsidRPr="005C7AC4" w:rsidTr="005325CD">
        <w:tc>
          <w:tcPr>
            <w:tcW w:w="534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3191" w:type="dxa"/>
          </w:tcPr>
          <w:p w:rsidR="005325CD" w:rsidRPr="005C7AC4" w:rsidRDefault="005325CD" w:rsidP="00DF4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Баллы (мах: 23)</w:t>
            </w:r>
          </w:p>
        </w:tc>
      </w:tr>
      <w:tr w:rsidR="005325CD" w:rsidRPr="005C7AC4" w:rsidTr="005325CD">
        <w:tc>
          <w:tcPr>
            <w:tcW w:w="534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5325CD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Карабутина</w:t>
            </w:r>
            <w:proofErr w:type="spellEnd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3191" w:type="dxa"/>
          </w:tcPr>
          <w:p w:rsidR="005325CD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31515" w:rsidRPr="005C7AC4" w:rsidTr="005325CD">
        <w:tc>
          <w:tcPr>
            <w:tcW w:w="534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Козлова Ольга</w:t>
            </w:r>
          </w:p>
        </w:tc>
        <w:tc>
          <w:tcPr>
            <w:tcW w:w="3191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C7AC4" w:rsidRPr="005C7AC4" w:rsidTr="005325CD">
        <w:tc>
          <w:tcPr>
            <w:tcW w:w="534" w:type="dxa"/>
          </w:tcPr>
          <w:p w:rsidR="005C7AC4" w:rsidRPr="005C7AC4" w:rsidRDefault="005C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5C7AC4" w:rsidRPr="005C7AC4" w:rsidRDefault="005C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Сагдеев Равиль</w:t>
            </w:r>
          </w:p>
        </w:tc>
        <w:tc>
          <w:tcPr>
            <w:tcW w:w="3191" w:type="dxa"/>
          </w:tcPr>
          <w:p w:rsidR="005C7AC4" w:rsidRPr="005C7AC4" w:rsidRDefault="005C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C7AC4" w:rsidRPr="005C7AC4" w:rsidTr="005325CD">
        <w:tc>
          <w:tcPr>
            <w:tcW w:w="534" w:type="dxa"/>
          </w:tcPr>
          <w:p w:rsidR="005C7AC4" w:rsidRPr="005C7AC4" w:rsidRDefault="005C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5C7AC4" w:rsidRPr="005C7AC4" w:rsidRDefault="005C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Иванова Мария</w:t>
            </w:r>
          </w:p>
        </w:tc>
        <w:tc>
          <w:tcPr>
            <w:tcW w:w="3191" w:type="dxa"/>
          </w:tcPr>
          <w:p w:rsidR="005C7AC4" w:rsidRPr="005C7AC4" w:rsidRDefault="005C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C7AC4" w:rsidRPr="005C7AC4" w:rsidTr="005325CD">
        <w:tc>
          <w:tcPr>
            <w:tcW w:w="534" w:type="dxa"/>
          </w:tcPr>
          <w:p w:rsidR="005C7AC4" w:rsidRPr="005C7AC4" w:rsidRDefault="005C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5C7AC4" w:rsidRPr="005C7AC4" w:rsidRDefault="005C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Паненко Мария</w:t>
            </w:r>
          </w:p>
        </w:tc>
        <w:tc>
          <w:tcPr>
            <w:tcW w:w="3191" w:type="dxa"/>
          </w:tcPr>
          <w:p w:rsidR="005C7AC4" w:rsidRPr="005C7AC4" w:rsidRDefault="005C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C7AC4" w:rsidRPr="005C7AC4" w:rsidTr="005325CD">
        <w:tc>
          <w:tcPr>
            <w:tcW w:w="534" w:type="dxa"/>
          </w:tcPr>
          <w:p w:rsidR="005C7AC4" w:rsidRPr="005C7AC4" w:rsidRDefault="005C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5C7AC4" w:rsidRPr="005C7AC4" w:rsidRDefault="005C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Клявдина</w:t>
            </w:r>
            <w:proofErr w:type="spellEnd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3191" w:type="dxa"/>
          </w:tcPr>
          <w:p w:rsidR="005C7AC4" w:rsidRPr="005C7AC4" w:rsidRDefault="005C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C7AC4" w:rsidRPr="005C7AC4" w:rsidTr="005325CD">
        <w:tc>
          <w:tcPr>
            <w:tcW w:w="534" w:type="dxa"/>
          </w:tcPr>
          <w:p w:rsidR="005C7AC4" w:rsidRPr="005C7AC4" w:rsidRDefault="005C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5C7AC4" w:rsidRPr="005C7AC4" w:rsidRDefault="005C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Колина Дарья</w:t>
            </w:r>
          </w:p>
        </w:tc>
        <w:tc>
          <w:tcPr>
            <w:tcW w:w="3191" w:type="dxa"/>
          </w:tcPr>
          <w:p w:rsidR="005C7AC4" w:rsidRPr="005C7AC4" w:rsidRDefault="005C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31515" w:rsidRPr="005C7AC4" w:rsidTr="005325CD">
        <w:tc>
          <w:tcPr>
            <w:tcW w:w="534" w:type="dxa"/>
          </w:tcPr>
          <w:p w:rsidR="00431515" w:rsidRPr="005C7AC4" w:rsidRDefault="005C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 xml:space="preserve"> Женя</w:t>
            </w:r>
          </w:p>
        </w:tc>
        <w:tc>
          <w:tcPr>
            <w:tcW w:w="3191" w:type="dxa"/>
          </w:tcPr>
          <w:p w:rsidR="00431515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25CD" w:rsidRPr="005C7AC4" w:rsidTr="005325CD">
        <w:tc>
          <w:tcPr>
            <w:tcW w:w="534" w:type="dxa"/>
          </w:tcPr>
          <w:p w:rsidR="005325CD" w:rsidRPr="005C7AC4" w:rsidRDefault="005C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Валеева</w:t>
            </w:r>
            <w:proofErr w:type="spellEnd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</w:p>
        </w:tc>
        <w:tc>
          <w:tcPr>
            <w:tcW w:w="3191" w:type="dxa"/>
          </w:tcPr>
          <w:p w:rsidR="005325CD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25CD" w:rsidRPr="005C7AC4" w:rsidTr="005325CD">
        <w:tc>
          <w:tcPr>
            <w:tcW w:w="534" w:type="dxa"/>
          </w:tcPr>
          <w:p w:rsidR="005325CD" w:rsidRPr="005C7AC4" w:rsidRDefault="005C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6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Рахманова Мария</w:t>
            </w:r>
          </w:p>
        </w:tc>
        <w:tc>
          <w:tcPr>
            <w:tcW w:w="3191" w:type="dxa"/>
          </w:tcPr>
          <w:p w:rsidR="005325CD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25CD" w:rsidRPr="005C7AC4" w:rsidTr="005325CD">
        <w:tc>
          <w:tcPr>
            <w:tcW w:w="534" w:type="dxa"/>
          </w:tcPr>
          <w:p w:rsidR="005325CD" w:rsidRPr="005C7AC4" w:rsidRDefault="005C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46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Радченко Е.</w:t>
            </w:r>
          </w:p>
        </w:tc>
        <w:tc>
          <w:tcPr>
            <w:tcW w:w="3191" w:type="dxa"/>
          </w:tcPr>
          <w:p w:rsidR="005325CD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25CD" w:rsidRPr="005C7AC4" w:rsidTr="005325CD">
        <w:tc>
          <w:tcPr>
            <w:tcW w:w="534" w:type="dxa"/>
          </w:tcPr>
          <w:p w:rsidR="005325CD" w:rsidRPr="005C7AC4" w:rsidRDefault="005C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46" w:type="dxa"/>
          </w:tcPr>
          <w:p w:rsidR="005325CD" w:rsidRPr="005C7AC4" w:rsidRDefault="0053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Кострикова</w:t>
            </w:r>
            <w:proofErr w:type="spellEnd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3191" w:type="dxa"/>
          </w:tcPr>
          <w:p w:rsidR="005325CD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25CD" w:rsidRPr="005C7AC4" w:rsidTr="005325CD">
        <w:tc>
          <w:tcPr>
            <w:tcW w:w="534" w:type="dxa"/>
          </w:tcPr>
          <w:p w:rsidR="005325CD" w:rsidRPr="005C7AC4" w:rsidRDefault="005C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46" w:type="dxa"/>
          </w:tcPr>
          <w:p w:rsidR="005325CD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</w:tc>
        <w:tc>
          <w:tcPr>
            <w:tcW w:w="3191" w:type="dxa"/>
          </w:tcPr>
          <w:p w:rsidR="005325CD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25CD" w:rsidRPr="005C7AC4" w:rsidTr="005325CD">
        <w:tc>
          <w:tcPr>
            <w:tcW w:w="534" w:type="dxa"/>
          </w:tcPr>
          <w:p w:rsidR="005325CD" w:rsidRPr="005C7AC4" w:rsidRDefault="005C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46" w:type="dxa"/>
          </w:tcPr>
          <w:p w:rsidR="005325CD" w:rsidRPr="005C7AC4" w:rsidRDefault="00431515" w:rsidP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Крашевская Инна</w:t>
            </w:r>
          </w:p>
        </w:tc>
        <w:tc>
          <w:tcPr>
            <w:tcW w:w="3191" w:type="dxa"/>
          </w:tcPr>
          <w:p w:rsidR="005325CD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25CD" w:rsidRPr="005C7AC4" w:rsidTr="005325CD">
        <w:tc>
          <w:tcPr>
            <w:tcW w:w="534" w:type="dxa"/>
          </w:tcPr>
          <w:p w:rsidR="005325CD" w:rsidRPr="005C7AC4" w:rsidRDefault="005C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46" w:type="dxa"/>
          </w:tcPr>
          <w:p w:rsidR="005325CD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Храбуст</w:t>
            </w:r>
            <w:proofErr w:type="spellEnd"/>
          </w:p>
        </w:tc>
        <w:tc>
          <w:tcPr>
            <w:tcW w:w="3191" w:type="dxa"/>
          </w:tcPr>
          <w:p w:rsidR="005325CD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25CD" w:rsidRPr="005C7AC4" w:rsidTr="005325CD">
        <w:tc>
          <w:tcPr>
            <w:tcW w:w="534" w:type="dxa"/>
          </w:tcPr>
          <w:p w:rsidR="005325CD" w:rsidRPr="005C7AC4" w:rsidRDefault="005C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46" w:type="dxa"/>
          </w:tcPr>
          <w:p w:rsidR="005325CD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Пакулева</w:t>
            </w:r>
            <w:proofErr w:type="spellEnd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191" w:type="dxa"/>
          </w:tcPr>
          <w:p w:rsidR="005325CD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25CD" w:rsidRPr="005C7AC4" w:rsidTr="005325CD">
        <w:tc>
          <w:tcPr>
            <w:tcW w:w="534" w:type="dxa"/>
          </w:tcPr>
          <w:p w:rsidR="005325CD" w:rsidRPr="005C7AC4" w:rsidRDefault="005325CD" w:rsidP="005C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7AC4" w:rsidRPr="005C7A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5325CD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Черепина</w:t>
            </w:r>
            <w:proofErr w:type="spellEnd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3191" w:type="dxa"/>
          </w:tcPr>
          <w:p w:rsidR="005325CD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25CD" w:rsidRPr="005C7AC4" w:rsidTr="005325CD">
        <w:tc>
          <w:tcPr>
            <w:tcW w:w="534" w:type="dxa"/>
          </w:tcPr>
          <w:p w:rsidR="005325CD" w:rsidRPr="005C7AC4" w:rsidRDefault="005325CD" w:rsidP="005C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7AC4" w:rsidRPr="005C7A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5325CD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Чупина</w:t>
            </w:r>
            <w:proofErr w:type="spellEnd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191" w:type="dxa"/>
          </w:tcPr>
          <w:p w:rsidR="005325CD" w:rsidRPr="005C7AC4" w:rsidRDefault="0043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7AC4" w:rsidRPr="005C7AC4" w:rsidTr="005325CD">
        <w:tc>
          <w:tcPr>
            <w:tcW w:w="534" w:type="dxa"/>
          </w:tcPr>
          <w:p w:rsidR="005C7AC4" w:rsidRPr="005C7AC4" w:rsidRDefault="005C7AC4" w:rsidP="005C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46" w:type="dxa"/>
          </w:tcPr>
          <w:p w:rsidR="005C7AC4" w:rsidRPr="005C7AC4" w:rsidRDefault="005C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Коротких</w:t>
            </w:r>
            <w:proofErr w:type="gramEnd"/>
            <w:r w:rsidRPr="005C7AC4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3191" w:type="dxa"/>
          </w:tcPr>
          <w:p w:rsidR="005C7AC4" w:rsidRPr="005C7AC4" w:rsidRDefault="005C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325CD" w:rsidRPr="005C7AC4" w:rsidRDefault="005325CD">
      <w:pPr>
        <w:rPr>
          <w:rFonts w:ascii="Times New Roman" w:hAnsi="Times New Roman" w:cs="Times New Roman"/>
          <w:sz w:val="24"/>
          <w:szCs w:val="24"/>
        </w:rPr>
      </w:pPr>
    </w:p>
    <w:sectPr w:rsidR="005325CD" w:rsidRPr="005C7AC4" w:rsidSect="00887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CE7"/>
    <w:rsid w:val="0031189F"/>
    <w:rsid w:val="00431515"/>
    <w:rsid w:val="005325CD"/>
    <w:rsid w:val="005C7AC4"/>
    <w:rsid w:val="00732364"/>
    <w:rsid w:val="007351A7"/>
    <w:rsid w:val="00873CE7"/>
    <w:rsid w:val="0088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ВСеменов</cp:lastModifiedBy>
  <cp:revision>2</cp:revision>
  <dcterms:created xsi:type="dcterms:W3CDTF">2015-04-04T12:02:00Z</dcterms:created>
  <dcterms:modified xsi:type="dcterms:W3CDTF">2015-04-04T12:02:00Z</dcterms:modified>
</cp:coreProperties>
</file>